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9B" w:rsidRPr="00025C4E" w:rsidRDefault="005F7E9B">
      <w:pPr>
        <w:spacing w:after="0"/>
        <w:ind w:left="120"/>
      </w:pPr>
      <w:bookmarkStart w:id="0" w:name="block-708008"/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 w:rsidRPr="00CA5F95">
        <w:rPr>
          <w:rFonts w:ascii="Times New Roman" w:hAnsi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  <w:r w:rsidRPr="00CA5F9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 w:rsidRPr="00CA5F95">
        <w:rPr>
          <w:rFonts w:ascii="Times New Roman" w:hAnsi="Times New Roman"/>
          <w:b/>
          <w:color w:val="000000"/>
          <w:sz w:val="28"/>
        </w:rPr>
        <w:t>МО "Новоспасский район"</w:t>
      </w:r>
      <w:bookmarkEnd w:id="2"/>
      <w:r w:rsidRPr="00CA5F95">
        <w:rPr>
          <w:rFonts w:ascii="Times New Roman" w:hAnsi="Times New Roman"/>
          <w:b/>
          <w:color w:val="000000"/>
          <w:sz w:val="28"/>
        </w:rPr>
        <w:t>‌</w:t>
      </w:r>
      <w:r w:rsidRPr="00CA5F95">
        <w:rPr>
          <w:rFonts w:ascii="Times New Roman" w:hAnsi="Times New Roman"/>
          <w:color w:val="000000"/>
          <w:sz w:val="28"/>
        </w:rPr>
        <w:t>​</w:t>
      </w: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CA5F95">
        <w:rPr>
          <w:rFonts w:ascii="Times New Roman" w:hAnsi="Times New Roman"/>
          <w:b/>
          <w:color w:val="000000"/>
          <w:sz w:val="28"/>
        </w:rPr>
        <w:t>Троицко-Сунгурская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казачья</w:t>
      </w:r>
      <w:r w:rsidRPr="00CA5F95">
        <w:rPr>
          <w:rFonts w:ascii="Times New Roman" w:hAnsi="Times New Roman"/>
          <w:b/>
          <w:color w:val="000000"/>
          <w:sz w:val="28"/>
        </w:rPr>
        <w:t xml:space="preserve"> СШ"</w:t>
      </w:r>
    </w:p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37D97" w:rsidRPr="00485798" w:rsidTr="002C3BD0">
        <w:tc>
          <w:tcPr>
            <w:tcW w:w="3114" w:type="dxa"/>
          </w:tcPr>
          <w:p w:rsidR="00D37D97" w:rsidRPr="0040209D" w:rsidRDefault="00D37D97" w:rsidP="002C3B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37D97" w:rsidRPr="008944ED" w:rsidRDefault="00D37D97" w:rsidP="002C3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цикла, руководитель ШМО</w:t>
            </w:r>
          </w:p>
          <w:p w:rsidR="00D37D97" w:rsidRDefault="00D37D97" w:rsidP="002C3B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D37D97" w:rsidRPr="008944ED" w:rsidRDefault="00D37D97" w:rsidP="002C3B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А.В.Додонов</w:t>
            </w:r>
          </w:p>
          <w:p w:rsidR="00D37D97" w:rsidRDefault="00D37D97" w:rsidP="002C3B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A5F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37D97" w:rsidRPr="0040209D" w:rsidRDefault="00D37D97" w:rsidP="002C3B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37D97" w:rsidRPr="0040209D" w:rsidRDefault="00D37D97" w:rsidP="002C3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37D97" w:rsidRPr="008944ED" w:rsidRDefault="00D37D97" w:rsidP="002C3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37D97" w:rsidRDefault="00D37D97" w:rsidP="002C3B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37D97" w:rsidRPr="008944ED" w:rsidRDefault="00D37D97" w:rsidP="002C3B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С.В.Талалова</w:t>
            </w:r>
            <w:proofErr w:type="spellEnd"/>
          </w:p>
          <w:p w:rsidR="00D37D97" w:rsidRDefault="00D37D97" w:rsidP="002C3B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37D97" w:rsidRPr="0040209D" w:rsidRDefault="00D37D97" w:rsidP="002C3B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37D97" w:rsidRDefault="00D37D97" w:rsidP="002C3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37D97" w:rsidRPr="008944ED" w:rsidRDefault="00D37D97" w:rsidP="002C3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казачья СШ"</w:t>
            </w:r>
          </w:p>
          <w:p w:rsidR="00D37D97" w:rsidRDefault="00D37D97" w:rsidP="002C3B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37D97" w:rsidRPr="008944ED" w:rsidRDefault="00D37D97" w:rsidP="002C3B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С.В.Иванова</w:t>
            </w:r>
          </w:p>
          <w:p w:rsidR="00D37D97" w:rsidRDefault="00D37D97" w:rsidP="002C3B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37D97" w:rsidRPr="0040209D" w:rsidRDefault="00D37D97" w:rsidP="002C3B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/>
        <w:ind w:left="120"/>
      </w:pPr>
      <w:r w:rsidRPr="00CA5F95">
        <w:rPr>
          <w:rFonts w:ascii="Times New Roman" w:hAnsi="Times New Roman"/>
          <w:color w:val="000000"/>
          <w:sz w:val="28"/>
        </w:rPr>
        <w:t>‌</w:t>
      </w:r>
    </w:p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/>
        <w:ind w:left="120"/>
      </w:pP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5F95">
        <w:rPr>
          <w:rFonts w:ascii="Times New Roman" w:hAnsi="Times New Roman"/>
          <w:color w:val="000000"/>
          <w:sz w:val="28"/>
        </w:rPr>
        <w:t xml:space="preserve"> 3312777)</w:t>
      </w:r>
    </w:p>
    <w:p w:rsidR="00D37D97" w:rsidRPr="00CA5F95" w:rsidRDefault="00D37D97" w:rsidP="00D37D97">
      <w:pPr>
        <w:spacing w:after="0"/>
        <w:ind w:left="120"/>
        <w:jc w:val="center"/>
      </w:pP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D37D97" w:rsidRPr="00CA5F95" w:rsidRDefault="00D37D97" w:rsidP="00D37D97">
      <w:pPr>
        <w:spacing w:after="0" w:line="408" w:lineRule="auto"/>
        <w:ind w:left="120"/>
        <w:jc w:val="center"/>
      </w:pPr>
      <w:r w:rsidRPr="00CA5F95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D37D97" w:rsidRPr="00CA5F95" w:rsidRDefault="00D37D97" w:rsidP="00D37D97">
      <w:pPr>
        <w:spacing w:after="0"/>
        <w:ind w:left="120"/>
        <w:jc w:val="center"/>
      </w:pPr>
    </w:p>
    <w:p w:rsidR="00D37D97" w:rsidRPr="00CA5F95" w:rsidRDefault="00D37D97" w:rsidP="00D37D97">
      <w:pPr>
        <w:spacing w:after="0"/>
        <w:ind w:left="120"/>
        <w:jc w:val="center"/>
      </w:pPr>
    </w:p>
    <w:p w:rsidR="00D37D97" w:rsidRPr="00CA5F95" w:rsidRDefault="00D37D97" w:rsidP="00D37D97">
      <w:pPr>
        <w:spacing w:after="0"/>
        <w:ind w:left="120"/>
        <w:jc w:val="center"/>
      </w:pPr>
    </w:p>
    <w:p w:rsidR="00D37D97" w:rsidRPr="00CA5F95" w:rsidRDefault="00D37D97" w:rsidP="00D37D97">
      <w:pPr>
        <w:spacing w:after="0"/>
        <w:ind w:left="120"/>
        <w:jc w:val="center"/>
      </w:pPr>
    </w:p>
    <w:p w:rsidR="00D37D97" w:rsidRPr="00CA5F95" w:rsidRDefault="00D37D97" w:rsidP="00D37D97">
      <w:pPr>
        <w:spacing w:after="0"/>
        <w:ind w:left="120"/>
        <w:jc w:val="center"/>
      </w:pPr>
    </w:p>
    <w:p w:rsidR="00D37D97" w:rsidRPr="00CA5F95" w:rsidRDefault="00D37D97" w:rsidP="00D37D97">
      <w:pPr>
        <w:spacing w:after="0"/>
      </w:pPr>
    </w:p>
    <w:p w:rsidR="00D37D97" w:rsidRPr="00CA5F95" w:rsidRDefault="00D37D97" w:rsidP="00D37D97">
      <w:pPr>
        <w:spacing w:after="0"/>
      </w:pPr>
    </w:p>
    <w:p w:rsidR="005F7E9B" w:rsidRPr="00025C4E" w:rsidRDefault="00D37D97" w:rsidP="00D37D97">
      <w:pPr>
        <w:spacing w:after="0"/>
        <w:ind w:left="120"/>
        <w:jc w:val="center"/>
      </w:pPr>
      <w:r w:rsidRPr="00CA5F95"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 w:rsidRPr="00CA5F95">
        <w:rPr>
          <w:rFonts w:ascii="Times New Roman" w:hAnsi="Times New Roman"/>
          <w:b/>
          <w:color w:val="000000"/>
          <w:sz w:val="28"/>
        </w:rPr>
        <w:t xml:space="preserve">Троицкий Сунгур </w:t>
      </w:r>
      <w:bookmarkEnd w:id="3"/>
      <w:r w:rsidRPr="00CA5F95">
        <w:rPr>
          <w:rFonts w:ascii="Times New Roman" w:hAnsi="Times New Roman"/>
          <w:b/>
          <w:color w:val="000000"/>
          <w:sz w:val="28"/>
        </w:rPr>
        <w:t>‌ 2023</w:t>
      </w:r>
    </w:p>
    <w:p w:rsidR="008F44EF" w:rsidRDefault="008F44EF" w:rsidP="00025C4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708013"/>
      <w:bookmarkEnd w:id="0"/>
    </w:p>
    <w:p w:rsidR="005F7E9B" w:rsidRPr="00025C4E" w:rsidRDefault="00234BF5" w:rsidP="00025C4E">
      <w:pPr>
        <w:spacing w:after="0" w:line="264" w:lineRule="auto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025C4E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025C4E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25C4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25C4E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proofErr w:type="gramStart"/>
      <w:r w:rsidRPr="00025C4E">
        <w:rPr>
          <w:rFonts w:ascii="Times New Roman" w:hAnsi="Times New Roman"/>
          <w:b/>
          <w:color w:val="000000"/>
          <w:sz w:val="28"/>
        </w:rPr>
        <w:t>«Р</w:t>
      </w:r>
      <w:proofErr w:type="gramEnd"/>
      <w:r w:rsidRPr="00025C4E">
        <w:rPr>
          <w:rFonts w:ascii="Times New Roman" w:hAnsi="Times New Roman"/>
          <w:b/>
          <w:color w:val="000000"/>
          <w:sz w:val="28"/>
        </w:rPr>
        <w:t>УССКИЙ ЯЗЫК»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7E9B" w:rsidRPr="00025C4E" w:rsidRDefault="00234BF5">
      <w:pPr>
        <w:spacing w:after="0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025C4E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5F7E9B" w:rsidRPr="00025C4E" w:rsidRDefault="00234BF5">
      <w:pPr>
        <w:spacing w:after="0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025C4E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7E9B" w:rsidRPr="00025C4E" w:rsidRDefault="00234BF5">
      <w:pPr>
        <w:spacing w:after="0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7E9B" w:rsidRPr="00025C4E" w:rsidRDefault="00234BF5">
      <w:pPr>
        <w:spacing w:after="0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7E9B" w:rsidRPr="00025C4E" w:rsidRDefault="00234BF5">
      <w:pPr>
        <w:spacing w:after="0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МЕСТО УЧЕБНОГО ПРЕДМЕТА</w:t>
      </w:r>
      <w:proofErr w:type="gramStart"/>
      <w:r w:rsidRPr="00025C4E">
        <w:rPr>
          <w:rFonts w:ascii="Times New Roman" w:hAnsi="Times New Roman"/>
          <w:b/>
          <w:color w:val="000000"/>
          <w:sz w:val="28"/>
        </w:rPr>
        <w:t>«Р</w:t>
      </w:r>
      <w:proofErr w:type="gramEnd"/>
      <w:r w:rsidRPr="00025C4E">
        <w:rPr>
          <w:rFonts w:ascii="Times New Roman" w:hAnsi="Times New Roman"/>
          <w:b/>
          <w:color w:val="000000"/>
          <w:sz w:val="28"/>
        </w:rPr>
        <w:t>УССКИЙ ЯЗЫК» В УЧЕБНОМ ПЛАНЕ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F7E9B" w:rsidRPr="00025C4E" w:rsidRDefault="005F7E9B">
      <w:pPr>
        <w:sectPr w:rsidR="005F7E9B" w:rsidRPr="00025C4E">
          <w:pgSz w:w="11906" w:h="16383"/>
          <w:pgMar w:top="1134" w:right="850" w:bottom="1134" w:left="1701" w:header="720" w:footer="720" w:gutter="0"/>
          <w:cols w:space="720"/>
        </w:sectPr>
      </w:pPr>
    </w:p>
    <w:p w:rsidR="005F7E9B" w:rsidRPr="00025C4E" w:rsidRDefault="00234BF5">
      <w:pPr>
        <w:spacing w:after="0" w:line="264" w:lineRule="auto"/>
        <w:ind w:left="120"/>
        <w:jc w:val="both"/>
      </w:pPr>
      <w:bookmarkStart w:id="5" w:name="block-708014"/>
      <w:bookmarkEnd w:id="4"/>
      <w:r w:rsidRPr="00025C4E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25C4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025C4E">
        <w:rPr>
          <w:rFonts w:ascii="Times New Roman" w:hAnsi="Times New Roman"/>
          <w:color w:val="000000"/>
          <w:sz w:val="28"/>
        </w:rPr>
        <w:t>у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5F7E9B" w:rsidRDefault="00234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7E9B" w:rsidRPr="00025C4E" w:rsidRDefault="00234BF5">
      <w:pPr>
        <w:numPr>
          <w:ilvl w:val="0"/>
          <w:numId w:val="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7E9B" w:rsidRPr="00025C4E" w:rsidRDefault="00234BF5">
      <w:pPr>
        <w:numPr>
          <w:ilvl w:val="0"/>
          <w:numId w:val="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7E9B" w:rsidRPr="00025C4E" w:rsidRDefault="00234BF5">
      <w:pPr>
        <w:numPr>
          <w:ilvl w:val="0"/>
          <w:numId w:val="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025C4E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5F7E9B" w:rsidRPr="00025C4E" w:rsidRDefault="00234BF5">
      <w:pPr>
        <w:numPr>
          <w:ilvl w:val="0"/>
          <w:numId w:val="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7E9B" w:rsidRDefault="00234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2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5F7E9B" w:rsidRPr="00025C4E" w:rsidRDefault="00234BF5">
      <w:pPr>
        <w:numPr>
          <w:ilvl w:val="0"/>
          <w:numId w:val="2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5F7E9B" w:rsidRPr="00025C4E" w:rsidRDefault="00234BF5">
      <w:pPr>
        <w:numPr>
          <w:ilvl w:val="0"/>
          <w:numId w:val="2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25C4E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025C4E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5F7E9B" w:rsidRPr="00025C4E" w:rsidRDefault="00234BF5">
      <w:pPr>
        <w:numPr>
          <w:ilvl w:val="0"/>
          <w:numId w:val="2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7E9B" w:rsidRDefault="00234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7E9B" w:rsidRPr="00025C4E" w:rsidRDefault="00234BF5">
      <w:pPr>
        <w:numPr>
          <w:ilvl w:val="0"/>
          <w:numId w:val="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7E9B" w:rsidRPr="00025C4E" w:rsidRDefault="00234BF5">
      <w:pPr>
        <w:numPr>
          <w:ilvl w:val="0"/>
          <w:numId w:val="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7E9B" w:rsidRDefault="00234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5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7E9B" w:rsidRDefault="00234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5F7E9B" w:rsidRPr="00025C4E" w:rsidRDefault="00234BF5">
      <w:pPr>
        <w:numPr>
          <w:ilvl w:val="0"/>
          <w:numId w:val="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5F7E9B" w:rsidRDefault="00234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7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7E9B" w:rsidRPr="00025C4E" w:rsidRDefault="00234BF5">
      <w:pPr>
        <w:numPr>
          <w:ilvl w:val="0"/>
          <w:numId w:val="7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25C4E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C4E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8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25C4E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F7E9B" w:rsidRPr="00025C4E" w:rsidRDefault="00234BF5">
      <w:pPr>
        <w:numPr>
          <w:ilvl w:val="0"/>
          <w:numId w:val="8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5F7E9B" w:rsidRPr="00025C4E" w:rsidRDefault="00234BF5">
      <w:pPr>
        <w:numPr>
          <w:ilvl w:val="0"/>
          <w:numId w:val="8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7E9B" w:rsidRPr="00025C4E" w:rsidRDefault="00234BF5">
      <w:pPr>
        <w:numPr>
          <w:ilvl w:val="0"/>
          <w:numId w:val="8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7E9B" w:rsidRPr="00025C4E" w:rsidRDefault="00234BF5">
      <w:pPr>
        <w:numPr>
          <w:ilvl w:val="0"/>
          <w:numId w:val="8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7E9B" w:rsidRPr="00025C4E" w:rsidRDefault="00234BF5">
      <w:pPr>
        <w:numPr>
          <w:ilvl w:val="0"/>
          <w:numId w:val="8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C4E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9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5F7E9B" w:rsidRPr="00025C4E" w:rsidRDefault="00234BF5">
      <w:pPr>
        <w:numPr>
          <w:ilvl w:val="0"/>
          <w:numId w:val="9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025C4E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5F7E9B" w:rsidRPr="00025C4E" w:rsidRDefault="00234BF5">
      <w:pPr>
        <w:numPr>
          <w:ilvl w:val="0"/>
          <w:numId w:val="9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025C4E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5F7E9B" w:rsidRPr="00025C4E" w:rsidRDefault="00234BF5">
      <w:pPr>
        <w:numPr>
          <w:ilvl w:val="0"/>
          <w:numId w:val="9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25C4E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F7E9B" w:rsidRPr="00025C4E" w:rsidRDefault="00234BF5">
      <w:pPr>
        <w:numPr>
          <w:ilvl w:val="0"/>
          <w:numId w:val="9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25C4E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10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7E9B" w:rsidRPr="00025C4E" w:rsidRDefault="00234BF5">
      <w:pPr>
        <w:numPr>
          <w:ilvl w:val="0"/>
          <w:numId w:val="10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7E9B" w:rsidRPr="00025C4E" w:rsidRDefault="00234BF5">
      <w:pPr>
        <w:numPr>
          <w:ilvl w:val="0"/>
          <w:numId w:val="10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7E9B" w:rsidRPr="00025C4E" w:rsidRDefault="00234BF5">
      <w:pPr>
        <w:numPr>
          <w:ilvl w:val="0"/>
          <w:numId w:val="10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7E9B" w:rsidRPr="00025C4E" w:rsidRDefault="00234BF5">
      <w:pPr>
        <w:numPr>
          <w:ilvl w:val="0"/>
          <w:numId w:val="10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7E9B" w:rsidRPr="00025C4E" w:rsidRDefault="00234BF5">
      <w:pPr>
        <w:numPr>
          <w:ilvl w:val="0"/>
          <w:numId w:val="10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25C4E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025C4E">
        <w:rPr>
          <w:rFonts w:ascii="Times New Roman" w:hAnsi="Times New Roman"/>
          <w:color w:val="000000"/>
          <w:sz w:val="28"/>
        </w:rPr>
        <w:t>, проектного задания;</w:t>
      </w:r>
    </w:p>
    <w:p w:rsidR="005F7E9B" w:rsidRPr="00025C4E" w:rsidRDefault="00234BF5">
      <w:pPr>
        <w:numPr>
          <w:ilvl w:val="0"/>
          <w:numId w:val="11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25C4E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12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F7E9B" w:rsidRDefault="00234BF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25C4E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025C4E">
        <w:rPr>
          <w:rFonts w:ascii="Times New Roman" w:hAnsi="Times New Roman"/>
          <w:color w:val="000000"/>
          <w:sz w:val="28"/>
        </w:rPr>
        <w:t>:</w:t>
      </w:r>
    </w:p>
    <w:p w:rsidR="005F7E9B" w:rsidRPr="00025C4E" w:rsidRDefault="00234BF5">
      <w:pPr>
        <w:numPr>
          <w:ilvl w:val="0"/>
          <w:numId w:val="1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5F7E9B" w:rsidRPr="00025C4E" w:rsidRDefault="00234BF5">
      <w:pPr>
        <w:numPr>
          <w:ilvl w:val="0"/>
          <w:numId w:val="1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5F7E9B" w:rsidRPr="00025C4E" w:rsidRDefault="00234BF5">
      <w:pPr>
        <w:numPr>
          <w:ilvl w:val="0"/>
          <w:numId w:val="1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7E9B" w:rsidRPr="00025C4E" w:rsidRDefault="00234BF5">
      <w:pPr>
        <w:numPr>
          <w:ilvl w:val="0"/>
          <w:numId w:val="1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7E9B" w:rsidRPr="00025C4E" w:rsidRDefault="00234BF5">
      <w:pPr>
        <w:numPr>
          <w:ilvl w:val="0"/>
          <w:numId w:val="13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25C4E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5F7E9B" w:rsidRPr="00025C4E" w:rsidRDefault="00234BF5">
      <w:pPr>
        <w:numPr>
          <w:ilvl w:val="0"/>
          <w:numId w:val="1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7E9B" w:rsidRPr="00025C4E" w:rsidRDefault="00234BF5">
      <w:pPr>
        <w:numPr>
          <w:ilvl w:val="0"/>
          <w:numId w:val="1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7E9B" w:rsidRPr="00025C4E" w:rsidRDefault="00234BF5">
      <w:pPr>
        <w:numPr>
          <w:ilvl w:val="0"/>
          <w:numId w:val="1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5F7E9B" w:rsidRPr="00025C4E" w:rsidRDefault="00234BF5">
      <w:pPr>
        <w:numPr>
          <w:ilvl w:val="0"/>
          <w:numId w:val="1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5F7E9B" w:rsidRPr="00025C4E" w:rsidRDefault="00234BF5">
      <w:pPr>
        <w:numPr>
          <w:ilvl w:val="0"/>
          <w:numId w:val="1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5F7E9B" w:rsidRPr="00025C4E" w:rsidRDefault="00234BF5">
      <w:pPr>
        <w:numPr>
          <w:ilvl w:val="0"/>
          <w:numId w:val="14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5F7E9B" w:rsidP="00025C4E">
      <w:pPr>
        <w:spacing w:after="0" w:line="264" w:lineRule="auto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2 КЛАСС</w:t>
      </w: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025C4E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025C4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научится: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ю</w:t>
      </w:r>
      <w:proofErr w:type="spellEnd"/>
      <w:r w:rsidRPr="00025C4E">
        <w:rPr>
          <w:rFonts w:ascii="Times New Roman" w:hAnsi="Times New Roman"/>
          <w:color w:val="000000"/>
          <w:sz w:val="28"/>
        </w:rPr>
        <w:t>, я;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5F7E9B" w:rsidRDefault="00234BF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5F7E9B" w:rsidRDefault="00234BF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распознавать слова, отвечающие на </w:t>
      </w:r>
      <w:proofErr w:type="gramStart"/>
      <w:r w:rsidRPr="00025C4E">
        <w:rPr>
          <w:rFonts w:ascii="Times New Roman" w:hAnsi="Times New Roman"/>
          <w:color w:val="000000"/>
          <w:sz w:val="28"/>
        </w:rPr>
        <w:t>вопросы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«какой?», «какая?», «какое?», «какие?»;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чк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чн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proofErr w:type="gramStart"/>
      <w:r w:rsidRPr="00025C4E">
        <w:rPr>
          <w:rFonts w:ascii="Times New Roman" w:hAnsi="Times New Roman"/>
          <w:color w:val="000000"/>
          <w:sz w:val="28"/>
        </w:rPr>
        <w:t>чт</w:t>
      </w:r>
      <w:proofErr w:type="spellEnd"/>
      <w:proofErr w:type="gramEnd"/>
      <w:r w:rsidRPr="00025C4E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щн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нч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025C4E">
        <w:rPr>
          <w:rFonts w:ascii="Times New Roman" w:hAnsi="Times New Roman"/>
          <w:color w:val="000000"/>
          <w:sz w:val="28"/>
        </w:rPr>
        <w:lastRenderedPageBreak/>
        <w:t>предлогов с именами существительными, разделительный мягкий знак;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5F7E9B" w:rsidRPr="00025C4E" w:rsidRDefault="00234BF5">
      <w:pPr>
        <w:numPr>
          <w:ilvl w:val="0"/>
          <w:numId w:val="16"/>
        </w:numPr>
        <w:spacing w:after="0" w:line="264" w:lineRule="auto"/>
        <w:jc w:val="both"/>
      </w:pPr>
      <w:r w:rsidRPr="00025C4E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5F7E9B">
      <w:pPr>
        <w:sectPr w:rsidR="005F7E9B" w:rsidRPr="00025C4E">
          <w:pgSz w:w="11906" w:h="16383"/>
          <w:pgMar w:top="1134" w:right="850" w:bottom="1134" w:left="1701" w:header="720" w:footer="720" w:gutter="0"/>
          <w:cols w:space="720"/>
        </w:sectPr>
      </w:pPr>
    </w:p>
    <w:p w:rsidR="005F7E9B" w:rsidRPr="00025C4E" w:rsidRDefault="00234BF5">
      <w:pPr>
        <w:spacing w:after="0" w:line="264" w:lineRule="auto"/>
        <w:ind w:left="120"/>
        <w:jc w:val="both"/>
      </w:pPr>
      <w:bookmarkStart w:id="6" w:name="block-708012"/>
      <w:bookmarkEnd w:id="5"/>
      <w:r w:rsidRPr="00025C4E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left="12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2 КЛАСС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025C4E">
        <w:rPr>
          <w:rFonts w:ascii="Times New Roman" w:hAnsi="Times New Roman"/>
          <w:color w:val="000000"/>
          <w:sz w:val="28"/>
        </w:rPr>
        <w:t>й</w:t>
      </w:r>
      <w:proofErr w:type="spellEnd"/>
      <w:r w:rsidRPr="00025C4E">
        <w:rPr>
          <w:rFonts w:ascii="Times New Roman" w:hAnsi="Times New Roman"/>
          <w:color w:val="000000"/>
          <w:sz w:val="28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025C4E">
        <w:rPr>
          <w:rFonts w:ascii="Times New Roman" w:hAnsi="Times New Roman"/>
          <w:color w:val="000000"/>
          <w:sz w:val="28"/>
        </w:rPr>
        <w:t>ш</w:t>
      </w:r>
      <w:proofErr w:type="spellEnd"/>
      <w:r w:rsidRPr="00025C4E">
        <w:rPr>
          <w:rFonts w:ascii="Times New Roman" w:hAnsi="Times New Roman"/>
          <w:color w:val="000000"/>
          <w:sz w:val="28"/>
        </w:rPr>
        <w:t>], [ч’], [</w:t>
      </w:r>
      <w:proofErr w:type="spellStart"/>
      <w:r w:rsidRPr="00025C4E">
        <w:rPr>
          <w:rFonts w:ascii="Times New Roman" w:hAnsi="Times New Roman"/>
          <w:color w:val="000000"/>
          <w:sz w:val="28"/>
        </w:rPr>
        <w:t>щ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ю</w:t>
      </w:r>
      <w:proofErr w:type="spellEnd"/>
      <w:r w:rsidRPr="00025C4E">
        <w:rPr>
          <w:rFonts w:ascii="Times New Roman" w:hAnsi="Times New Roman"/>
          <w:color w:val="000000"/>
          <w:sz w:val="28"/>
        </w:rPr>
        <w:t>, я (повторение изученного в 1 классе).</w:t>
      </w:r>
      <w:proofErr w:type="gramEnd"/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025C4E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ъ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ь</w:t>
      </w:r>
      <w:proofErr w:type="spellEnd"/>
      <w:r w:rsidRPr="00025C4E">
        <w:rPr>
          <w:rFonts w:ascii="Times New Roman" w:hAnsi="Times New Roman"/>
          <w:color w:val="000000"/>
          <w:sz w:val="28"/>
        </w:rPr>
        <w:t>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Соотношение звукового и буквенного состава в словах с буквами е, ё,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ю</w:t>
      </w:r>
      <w:proofErr w:type="spellEnd"/>
      <w:r w:rsidRPr="00025C4E">
        <w:rPr>
          <w:rFonts w:ascii="Times New Roman" w:hAnsi="Times New Roman"/>
          <w:color w:val="000000"/>
          <w:sz w:val="28"/>
        </w:rPr>
        <w:t>, я (в начале слова и после гласных).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Орфоэп</w:t>
      </w:r>
      <w:r w:rsidRPr="00025C4E">
        <w:rPr>
          <w:rFonts w:ascii="Times New Roman" w:hAnsi="Times New Roman"/>
          <w:b/>
          <w:sz w:val="28"/>
        </w:rPr>
        <w:t>ия</w:t>
      </w:r>
      <w:hyperlink r:id="rId6" w:anchor="_ftn1">
        <w:r w:rsidRPr="00025C4E">
          <w:rPr>
            <w:rFonts w:ascii="Times New Roman" w:hAnsi="Times New Roman"/>
            <w:b/>
            <w:sz w:val="24"/>
          </w:rPr>
          <w:t>[4]</w:t>
        </w:r>
      </w:hyperlink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Лексика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025C4E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025C4E">
        <w:rPr>
          <w:rFonts w:ascii="Times New Roman" w:hAnsi="Times New Roman"/>
          <w:b/>
          <w:color w:val="000000"/>
          <w:sz w:val="28"/>
        </w:rPr>
        <w:t>)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Морфология</w:t>
      </w:r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025C4E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Синтаксис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F7E9B" w:rsidRPr="00025C4E" w:rsidRDefault="00234BF5">
      <w:pPr>
        <w:spacing w:after="0" w:line="264" w:lineRule="auto"/>
        <w:ind w:firstLine="600"/>
        <w:jc w:val="both"/>
      </w:pPr>
      <w:proofErr w:type="gramStart"/>
      <w:r w:rsidRPr="00025C4E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жи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ши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(в положении под ударением),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ча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ща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чу,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щу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чк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чн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proofErr w:type="gramStart"/>
      <w:r w:rsidRPr="00025C4E">
        <w:rPr>
          <w:rFonts w:ascii="Times New Roman" w:hAnsi="Times New Roman"/>
          <w:color w:val="000000"/>
          <w:sz w:val="28"/>
        </w:rPr>
        <w:t>чт</w:t>
      </w:r>
      <w:proofErr w:type="spellEnd"/>
      <w:proofErr w:type="gram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щн</w:t>
      </w:r>
      <w:proofErr w:type="spellEnd"/>
      <w:r w:rsidRPr="00025C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C4E">
        <w:rPr>
          <w:rFonts w:ascii="Times New Roman" w:hAnsi="Times New Roman"/>
          <w:color w:val="000000"/>
          <w:sz w:val="28"/>
        </w:rPr>
        <w:t>нч</w:t>
      </w:r>
      <w:proofErr w:type="spellEnd"/>
      <w:r w:rsidRPr="00025C4E">
        <w:rPr>
          <w:rFonts w:ascii="Times New Roman" w:hAnsi="Times New Roman"/>
          <w:color w:val="000000"/>
          <w:sz w:val="28"/>
        </w:rPr>
        <w:t>;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025C4E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025C4E">
        <w:rPr>
          <w:rFonts w:ascii="Times New Roman" w:hAnsi="Times New Roman"/>
          <w:color w:val="000000"/>
          <w:sz w:val="28"/>
        </w:rPr>
        <w:t>;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025C4E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025C4E">
        <w:rPr>
          <w:rFonts w:ascii="Times New Roman" w:hAnsi="Times New Roman"/>
          <w:color w:val="000000"/>
          <w:sz w:val="28"/>
        </w:rPr>
        <w:t>;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025C4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025C4E">
        <w:rPr>
          <w:rFonts w:ascii="Times New Roman" w:hAnsi="Times New Roman"/>
          <w:color w:val="000000"/>
          <w:sz w:val="28"/>
        </w:rPr>
        <w:t xml:space="preserve"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</w:t>
      </w:r>
      <w:r w:rsidRPr="00025C4E">
        <w:rPr>
          <w:rFonts w:ascii="Times New Roman" w:hAnsi="Times New Roman"/>
          <w:color w:val="000000"/>
          <w:sz w:val="28"/>
        </w:rPr>
        <w:lastRenderedPageBreak/>
        <w:t>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F7E9B" w:rsidRPr="00025C4E" w:rsidRDefault="00234BF5">
      <w:pPr>
        <w:spacing w:after="0" w:line="264" w:lineRule="auto"/>
        <w:ind w:firstLine="600"/>
        <w:jc w:val="both"/>
      </w:pPr>
      <w:r w:rsidRPr="00025C4E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5F7E9B" w:rsidRPr="00025C4E" w:rsidRDefault="005F7E9B">
      <w:pPr>
        <w:spacing w:after="0" w:line="264" w:lineRule="auto"/>
        <w:ind w:left="120"/>
        <w:jc w:val="both"/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708010"/>
      <w:bookmarkEnd w:id="6"/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C4E" w:rsidRDefault="00025C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F7E9B" w:rsidRDefault="00234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7E9B" w:rsidTr="00025C4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7E9B" w:rsidRDefault="005F7E9B">
            <w:pPr>
              <w:spacing w:after="0"/>
              <w:ind w:left="135"/>
            </w:pPr>
          </w:p>
        </w:tc>
      </w:tr>
      <w:tr w:rsidR="005F7E9B" w:rsidTr="00025C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</w:pPr>
            <w:r w:rsidRPr="008861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88611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5F7E9B" w:rsidTr="00025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E9B" w:rsidRDefault="005F7E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E9B" w:rsidRDefault="005F7E9B">
            <w:pPr>
              <w:spacing w:after="0"/>
              <w:ind w:left="135"/>
            </w:pPr>
          </w:p>
        </w:tc>
      </w:tr>
      <w:tr w:rsidR="005F7E9B" w:rsidTr="00025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E9B" w:rsidRPr="00025C4E" w:rsidRDefault="00234BF5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E9B" w:rsidRDefault="005F7E9B"/>
        </w:tc>
      </w:tr>
    </w:tbl>
    <w:p w:rsidR="005F7E9B" w:rsidRDefault="005F7E9B">
      <w:pPr>
        <w:sectPr w:rsidR="005F7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E9B" w:rsidRDefault="00234BF5">
      <w:pPr>
        <w:spacing w:after="0"/>
        <w:ind w:left="120"/>
      </w:pPr>
      <w:bookmarkStart w:id="8" w:name="block-7080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00"/>
        <w:gridCol w:w="1136"/>
        <w:gridCol w:w="1841"/>
        <w:gridCol w:w="1910"/>
        <w:gridCol w:w="1347"/>
        <w:gridCol w:w="2915"/>
      </w:tblGrid>
      <w:tr w:rsidR="005F7E9B" w:rsidTr="00025C4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7E9B" w:rsidRDefault="005F7E9B">
            <w:pPr>
              <w:spacing w:after="0"/>
              <w:ind w:left="135"/>
            </w:pPr>
          </w:p>
        </w:tc>
      </w:tr>
      <w:tr w:rsidR="005F7E9B" w:rsidTr="00025C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E9B" w:rsidRDefault="005F7E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E9B" w:rsidRDefault="005F7E9B"/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лексика: работаем с толковым словарем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изменение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по числам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морфология: выполняем проектное задание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установление связи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C4E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собственных: географические названия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безударными гласными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именами существительными: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025C4E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025C4E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Подбор заголовков к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предложенным текстам.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 w:rsidRPr="00025C4E">
              <w:rPr>
                <w:rFonts w:ascii="Times New Roman" w:hAnsi="Times New Roman"/>
                <w:color w:val="000000"/>
                <w:sz w:val="24"/>
              </w:rPr>
              <w:lastRenderedPageBreak/>
              <w:t>текст-описание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02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025C4E" w:rsidRPr="00025C4E" w:rsidTr="00025C4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25C4E" w:rsidRPr="00025C4E" w:rsidRDefault="00025C4E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5C4E" w:rsidRDefault="00025C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5C4E" w:rsidRPr="00025C4E" w:rsidRDefault="00025C4E" w:rsidP="00025C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C4E">
              <w:rPr>
                <w:rFonts w:ascii="Times New Roman" w:hAnsi="Times New Roman" w:cs="Times New Roman"/>
                <w:sz w:val="24"/>
                <w:szCs w:val="24"/>
              </w:rPr>
              <w:t>Библиотека ЦОК https://m.edsoo.ru/7f410de8</w:t>
            </w:r>
          </w:p>
        </w:tc>
      </w:tr>
      <w:tr w:rsidR="005F7E9B" w:rsidTr="00025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E9B" w:rsidRPr="00025C4E" w:rsidRDefault="00234BF5">
            <w:pPr>
              <w:spacing w:after="0"/>
              <w:ind w:left="135"/>
            </w:pPr>
            <w:r w:rsidRPr="00025C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E9B" w:rsidRDefault="0023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E9B" w:rsidRDefault="005F7E9B"/>
        </w:tc>
      </w:tr>
    </w:tbl>
    <w:p w:rsidR="005F7E9B" w:rsidRDefault="005F7E9B">
      <w:pPr>
        <w:sectPr w:rsidR="005F7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4BF5" w:rsidRDefault="00234BF5" w:rsidP="00234BF5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pacing w:val="-13"/>
          <w:sz w:val="24"/>
          <w:lang w:eastAsia="en-US"/>
        </w:rPr>
      </w:pPr>
      <w:bookmarkStart w:id="9" w:name="block-708011"/>
      <w:bookmarkEnd w:id="8"/>
      <w:r w:rsidRPr="00234BF5">
        <w:rPr>
          <w:rFonts w:ascii="Times New Roman" w:eastAsia="Times New Roman" w:hAnsi="Times New Roman" w:cs="Times New Roman"/>
          <w:b/>
          <w:sz w:val="24"/>
          <w:lang w:eastAsia="en-US"/>
        </w:rPr>
        <w:lastRenderedPageBreak/>
        <w:t>УЧЕБНО-МЕТОДИЧЕСКОЕОБЕСПЕЧЕНИЕОБРАЗОВАТЕЛЬНОГО</w:t>
      </w:r>
      <w:r w:rsidR="00463E43" w:rsidRPr="00463E43">
        <w:rPr>
          <w:rFonts w:ascii="Times New Roman" w:eastAsia="Times New Roman" w:hAnsi="Times New Roman" w:cs="Times New Roman"/>
          <w:b/>
          <w:spacing w:val="-13"/>
          <w:sz w:val="24"/>
          <w:lang w:eastAsia="en-US"/>
        </w:rPr>
        <w:t>ПРОЦЕССА</w:t>
      </w:r>
    </w:p>
    <w:p w:rsidR="00234BF5" w:rsidRDefault="000F68D4" w:rsidP="00463E43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b/>
          <w:spacing w:val="-13"/>
          <w:sz w:val="24"/>
          <w:lang w:eastAsia="en-US"/>
        </w:rPr>
      </w:pPr>
      <w:r w:rsidRPr="000F68D4">
        <w:rPr>
          <w:rFonts w:ascii="Times New Roman" w:eastAsia="Times New Roman" w:hAnsi="Times New Roman" w:cs="Times New Roman"/>
          <w:noProof/>
        </w:rPr>
        <w:pict>
          <v:rect id="Прямоугольник 1" o:spid="_x0000_s1026" style="position:absolute;margin-left:33.3pt;margin-top:25.75pt;width:528.1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Agc3LV3wAAAAkBAAAPAAAAZHJzL2Rvd25yZXYu&#10;eG1sTI/BTsMwEETvSPyDtUjcqBOLhDaNU1Ekjki0cKA3J94mUeN1sN028PW4p3KcndHM23I1mYGd&#10;0PnekoR0lgBDaqzuqZXw+fH6MAfmgyKtBkso4Qc9rKrbm1IV2p5pg6dtaFksIV8oCV0IY8G5bzo0&#10;ys/siBS9vXVGhShdy7VT51huBi6SJOdG9RQXOjXiS4fNYXs0EtaL+fr7/ZHefjf1Dndf9SETLpHy&#10;/m56XgILOIVrGC74ER2qyFTbI2nPBgl5nsekhCzNgF38VIgFsDpexBPwquT/P6j+AA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CBzctXfAAAACQEAAA8AAAAAAAAAAAAAAAAA9QQAAGRy&#10;cy9kb3ducmV2LnhtbFBLBQYAAAAABAAEAPMAAAABBgAAAAA=&#10;" fillcolor="black" stroked="f">
            <w10:wrap type="topAndBottom" anchorx="page"/>
          </v:rect>
        </w:pict>
      </w:r>
    </w:p>
    <w:p w:rsidR="00234BF5" w:rsidRPr="00234BF5" w:rsidRDefault="00234BF5" w:rsidP="00234BF5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234BF5" w:rsidRPr="00234BF5" w:rsidRDefault="00234BF5" w:rsidP="00234BF5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ОБЯЗАТЕЛЬНЫЕУЧЕБНЫЕМАТЕРИАЛЫДЛЯУЧЕНИКА</w:t>
      </w:r>
    </w:p>
    <w:p w:rsidR="00234BF5" w:rsidRPr="00234BF5" w:rsidRDefault="00234BF5" w:rsidP="00463E43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4BF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КанакинаВ.П.,ГорецкийВ.Г.,Русскийязык(в2частях).Учебник.2класс</w:t>
      </w:r>
      <w:proofErr w:type="gramStart"/>
      <w:r w:rsidRPr="00234BF5">
        <w:rPr>
          <w:rFonts w:ascii="Times New Roman" w:eastAsia="Times New Roman" w:hAnsi="Times New Roman" w:cs="Times New Roman"/>
          <w:sz w:val="24"/>
          <w:szCs w:val="24"/>
          <w:lang w:eastAsia="en-US"/>
        </w:rPr>
        <w:t>.А</w:t>
      </w:r>
      <w:proofErr w:type="gramEnd"/>
      <w:r w:rsidRPr="00234BF5">
        <w:rPr>
          <w:rFonts w:ascii="Times New Roman" w:eastAsia="Times New Roman" w:hAnsi="Times New Roman" w:cs="Times New Roman"/>
          <w:sz w:val="24"/>
          <w:szCs w:val="24"/>
          <w:lang w:eastAsia="en-US"/>
        </w:rPr>
        <w:t>кционерное</w:t>
      </w:r>
      <w:r w:rsidR="009916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общество </w:t>
      </w:r>
      <w:r w:rsidRPr="00234BF5">
        <w:rPr>
          <w:rFonts w:ascii="Times New Roman" w:eastAsia="Times New Roman" w:hAnsi="Times New Roman" w:cs="Times New Roman"/>
          <w:sz w:val="24"/>
          <w:szCs w:val="24"/>
          <w:lang w:eastAsia="en-US"/>
        </w:rPr>
        <w:t>«Издательство«Просвещение»;</w:t>
      </w:r>
    </w:p>
    <w:p w:rsidR="00234BF5" w:rsidRPr="00234BF5" w:rsidRDefault="00234BF5" w:rsidP="00234BF5">
      <w:pPr>
        <w:widowControl w:val="0"/>
        <w:autoSpaceDE w:val="0"/>
        <w:autoSpaceDN w:val="0"/>
        <w:spacing w:before="19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МЕТОДИЧЕСКИЕМАТЕРИАЛЫДЛЯУЧИТЕЛЯ</w:t>
      </w:r>
    </w:p>
    <w:p w:rsidR="00463E43" w:rsidRPr="00463E43" w:rsidRDefault="00463E43" w:rsidP="00463E4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Методическое пособие с поурочными</w:t>
      </w:r>
      <w:r w:rsidR="00F701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разработками. 2 класс. </w:t>
      </w:r>
      <w:proofErr w:type="spellStart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</w:t>
      </w:r>
      <w:proofErr w:type="gramStart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.п</w:t>
      </w:r>
      <w:proofErr w:type="gramEnd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особие</w:t>
      </w:r>
      <w:proofErr w:type="spellEnd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общеобразоват.организаций</w:t>
      </w:r>
      <w:proofErr w:type="spellEnd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. В 2 ч. Ч.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/ В.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Канакина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Г.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Манасо</w:t>
      </w:r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ва</w:t>
      </w:r>
      <w:proofErr w:type="spellEnd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>. — 4-е изд., доп. — М.</w:t>
      </w:r>
      <w:proofErr w:type="gramStart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463E4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Просвещение, 2017 —206 с. — (Школа России).</w:t>
      </w:r>
    </w:p>
    <w:p w:rsidR="00463E43" w:rsidRDefault="00463E43" w:rsidP="00234BF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63E43" w:rsidRPr="00234BF5" w:rsidRDefault="00463E43" w:rsidP="00234BF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4"/>
          <w:lang w:eastAsia="en-US"/>
        </w:rPr>
      </w:pPr>
    </w:p>
    <w:p w:rsidR="00234BF5" w:rsidRPr="00234BF5" w:rsidRDefault="00234BF5" w:rsidP="00234BF5">
      <w:pPr>
        <w:widowControl w:val="0"/>
        <w:autoSpaceDE w:val="0"/>
        <w:autoSpaceDN w:val="0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ЦИФРОВЫЕ</w:t>
      </w:r>
      <w:r w:rsidR="0071747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ОБРАЗОВАТЕЛЬНЫЕ</w:t>
      </w:r>
      <w:r w:rsidR="0071747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РЕСУРСЫ</w:t>
      </w:r>
      <w:r w:rsidR="0071747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71747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РЕСУРСЫ</w:t>
      </w:r>
      <w:r w:rsidR="0071747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СЕТИ</w:t>
      </w:r>
      <w:r w:rsidR="0071747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4B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ИНТЕРНЕТ</w:t>
      </w:r>
    </w:p>
    <w:p w:rsidR="00463E43" w:rsidRPr="00463E43" w:rsidRDefault="000F68D4" w:rsidP="00463E43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en-US"/>
        </w:rPr>
      </w:pPr>
      <w:hyperlink r:id="rId15" w:history="1">
        <w:r w:rsidR="00463E43" w:rsidRPr="00463E43">
          <w:rPr>
            <w:rStyle w:val="ab"/>
            <w:rFonts w:ascii="Times New Roman" w:eastAsia="Times New Roman" w:hAnsi="Times New Roman" w:cs="Times New Roman"/>
            <w:color w:val="548DD4" w:themeColor="text2" w:themeTint="99"/>
            <w:sz w:val="24"/>
            <w:szCs w:val="24"/>
            <w:lang w:eastAsia="en-US"/>
          </w:rPr>
          <w:t>https://m.edsoo.ru/7f410de</w:t>
        </w:r>
      </w:hyperlink>
      <w:r w:rsidR="00463E43" w:rsidRPr="00463E43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en-US"/>
        </w:rPr>
        <w:t>8</w:t>
      </w:r>
    </w:p>
    <w:p w:rsidR="00234BF5" w:rsidRDefault="000F68D4" w:rsidP="00234BF5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r:id="rId16" w:history="1">
        <w:r w:rsidR="00463E43" w:rsidRPr="00D41E6F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en-US"/>
          </w:rPr>
          <w:t>https://resh.edu.ru</w:t>
        </w:r>
      </w:hyperlink>
    </w:p>
    <w:p w:rsidR="00463E43" w:rsidRPr="00234BF5" w:rsidRDefault="00463E43" w:rsidP="00234BF5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7E9B" w:rsidRDefault="005F7E9B">
      <w:pPr>
        <w:sectPr w:rsidR="005F7E9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34BF5" w:rsidRDefault="00234BF5" w:rsidP="00463E43"/>
    <w:sectPr w:rsidR="00234BF5" w:rsidSect="00676C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F5D"/>
    <w:multiLevelType w:val="multilevel"/>
    <w:tmpl w:val="A84AC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26002"/>
    <w:multiLevelType w:val="multilevel"/>
    <w:tmpl w:val="EE04D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D3524"/>
    <w:multiLevelType w:val="multilevel"/>
    <w:tmpl w:val="EE2C8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C9175C"/>
    <w:multiLevelType w:val="multilevel"/>
    <w:tmpl w:val="9774C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549B5"/>
    <w:multiLevelType w:val="multilevel"/>
    <w:tmpl w:val="BD389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566D6"/>
    <w:multiLevelType w:val="multilevel"/>
    <w:tmpl w:val="D45EA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C1996"/>
    <w:multiLevelType w:val="multilevel"/>
    <w:tmpl w:val="81A8B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83327B"/>
    <w:multiLevelType w:val="multilevel"/>
    <w:tmpl w:val="C6B4A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CA403C"/>
    <w:multiLevelType w:val="multilevel"/>
    <w:tmpl w:val="F24A8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864CC2"/>
    <w:multiLevelType w:val="multilevel"/>
    <w:tmpl w:val="0A64F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A77B3D"/>
    <w:multiLevelType w:val="multilevel"/>
    <w:tmpl w:val="31889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366C5F"/>
    <w:multiLevelType w:val="multilevel"/>
    <w:tmpl w:val="9BF22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555654"/>
    <w:multiLevelType w:val="multilevel"/>
    <w:tmpl w:val="50BCB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EA17CD"/>
    <w:multiLevelType w:val="multilevel"/>
    <w:tmpl w:val="7C46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DB3650"/>
    <w:multiLevelType w:val="multilevel"/>
    <w:tmpl w:val="C8283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69466D"/>
    <w:multiLevelType w:val="multilevel"/>
    <w:tmpl w:val="223A4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860761"/>
    <w:multiLevelType w:val="multilevel"/>
    <w:tmpl w:val="AEF43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0045DA"/>
    <w:multiLevelType w:val="multilevel"/>
    <w:tmpl w:val="F0A23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1"/>
  </w:num>
  <w:num w:numId="5">
    <w:abstractNumId w:val="0"/>
  </w:num>
  <w:num w:numId="6">
    <w:abstractNumId w:val="8"/>
  </w:num>
  <w:num w:numId="7">
    <w:abstractNumId w:val="16"/>
  </w:num>
  <w:num w:numId="8">
    <w:abstractNumId w:val="9"/>
  </w:num>
  <w:num w:numId="9">
    <w:abstractNumId w:val="3"/>
  </w:num>
  <w:num w:numId="10">
    <w:abstractNumId w:val="5"/>
  </w:num>
  <w:num w:numId="11">
    <w:abstractNumId w:val="13"/>
  </w:num>
  <w:num w:numId="12">
    <w:abstractNumId w:val="17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 w:numId="17">
    <w:abstractNumId w:val="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7E9B"/>
    <w:rsid w:val="00025C4E"/>
    <w:rsid w:val="000F68D4"/>
    <w:rsid w:val="00234BF5"/>
    <w:rsid w:val="00463E43"/>
    <w:rsid w:val="00526D57"/>
    <w:rsid w:val="005F7E9B"/>
    <w:rsid w:val="00676C5F"/>
    <w:rsid w:val="00717477"/>
    <w:rsid w:val="008F44EF"/>
    <w:rsid w:val="0099162F"/>
    <w:rsid w:val="00D37D97"/>
    <w:rsid w:val="00EC2F8E"/>
    <w:rsid w:val="00F7016C"/>
    <w:rsid w:val="00F95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676C5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6C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6C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" TargetMode="External"/><Relationship Id="rId10" Type="http://schemas.openxmlformats.org/officeDocument/2006/relationships/hyperlink" Target="https://m.edsoo.ru/7f410de8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7ABAF-52E4-4A3D-AF3D-C2D4A72B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6669</Words>
  <Characters>38016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Admin</cp:lastModifiedBy>
  <cp:revision>10</cp:revision>
  <dcterms:created xsi:type="dcterms:W3CDTF">2023-06-04T09:58:00Z</dcterms:created>
  <dcterms:modified xsi:type="dcterms:W3CDTF">2023-09-24T09:03:00Z</dcterms:modified>
</cp:coreProperties>
</file>